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D6775" w:rsidP="6468314E" w:rsidRDefault="00AD6775" w14:paraId="541AE9E0" w14:textId="667CEB4F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468314E" w:rsidR="03822B9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 xml:space="preserve">Location: </w:t>
      </w:r>
      <w:r w:rsidRPr="6468314E" w:rsidR="03822B9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Watson 455 &amp; Zoom</w:t>
      </w:r>
    </w:p>
    <w:p w:rsidR="00AD6775" w:rsidP="6468314E" w:rsidRDefault="00AD6775" w14:paraId="2EE551DD" w14:textId="252939BB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AD6775" w:rsidP="6468314E" w:rsidRDefault="00AD6775" w14:paraId="47B56231" w14:textId="7828763A">
      <w:pPr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468314E" w:rsidR="03822B99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 meeting was called to order by Chairperson Collins at 2:32pm</w:t>
      </w:r>
    </w:p>
    <w:p w:rsidR="00AD6775" w:rsidP="6468314E" w:rsidRDefault="00AD6775" w14:paraId="25BE43E4" w14:textId="77F7FE35">
      <w:pPr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AD6775" w:rsidP="6468314E" w:rsidRDefault="00AD6775" w14:paraId="500CFFAC" w14:textId="391B1B43">
      <w:pPr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468314E" w:rsidR="03822B9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Agenda Summary</w:t>
      </w:r>
    </w:p>
    <w:p w:rsidR="00AD6775" w:rsidP="6468314E" w:rsidRDefault="00AD6775" w14:paraId="20DD0130" w14:textId="166837C7">
      <w:pPr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AD6775" w:rsidP="6468314E" w:rsidRDefault="00AD6775" w14:paraId="2E5BAA84" w14:textId="2584971A">
      <w:pPr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468314E" w:rsidR="03822B9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Guest Speaker</w:t>
      </w:r>
    </w:p>
    <w:p w:rsidR="00AD6775" w:rsidP="6468314E" w:rsidRDefault="00AD6775" w14:paraId="7497BF83" w14:textId="3462D38E">
      <w:pPr>
        <w:pStyle w:val="Normal"/>
        <w:suppressLineNumbers w:val="0"/>
        <w:bidi w:val="0"/>
        <w:spacing w:before="0" w:beforeAutospacing="off" w:after="0" w:afterAutospacing="off" w:line="259" w:lineRule="auto"/>
        <w:ind w:left="720" w:right="0"/>
        <w:jc w:val="left"/>
      </w:pPr>
      <w:r w:rsidRPr="09AD6A2F" w:rsidR="1B175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Kristine Latta</w:t>
      </w:r>
      <w:r w:rsidRPr="09AD6A2F" w:rsidR="03822B9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09AD6A2F" w:rsidR="0457267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and Josh Potter </w:t>
      </w:r>
      <w:r w:rsidRPr="09AD6A2F" w:rsidR="03822B9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gave a presentation about </w:t>
      </w:r>
      <w:r w:rsidRPr="09AD6A2F" w:rsidR="3CF4A5A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 2025</w:t>
      </w:r>
      <w:r w:rsidRPr="09AD6A2F" w:rsidR="3CF4A5A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-2026 assessment report. </w:t>
      </w:r>
    </w:p>
    <w:p w:rsidR="00AD6775" w:rsidP="6468314E" w:rsidRDefault="00AD6775" w14:paraId="64B98DA6" w14:textId="590ED723">
      <w:pPr>
        <w:pStyle w:val="Normal"/>
        <w:spacing w:line="259" w:lineRule="auto"/>
        <w:ind w:left="720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</w:pPr>
    </w:p>
    <w:p w:rsidR="00AD6775" w:rsidP="6468314E" w:rsidRDefault="00AD6775" w14:paraId="77AF4D83" w14:textId="0D0E0CE8">
      <w:pPr>
        <w:pStyle w:val="Normal"/>
        <w:spacing w:line="259" w:lineRule="auto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468314E" w:rsidR="03822B9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Consent Agenda</w:t>
      </w:r>
    </w:p>
    <w:p w:rsidR="00AD6775" w:rsidP="09AD6A2F" w:rsidRDefault="00AD6775" w14:paraId="62EC4CE1" w14:textId="092F0D50">
      <w:pPr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9AD6A2F" w:rsidR="03822B9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 committee reviewed the consent agenda, which included</w:t>
      </w:r>
      <w:r w:rsidRPr="09AD6A2F" w:rsidR="28B2868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09AD6A2F" w:rsidR="28B2868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the meeting minutes from September 22, 2026, and student petitions </w:t>
      </w:r>
      <w:r w:rsidRPr="09AD6A2F" w:rsidR="2D67BBE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#P055-AH34, #P060-USC34, #P062-USC34, #P069-CMS34. </w:t>
      </w:r>
    </w:p>
    <w:p w:rsidR="00AD6775" w:rsidP="09AD6A2F" w:rsidRDefault="00AD6775" w14:paraId="2506CEED" w14:textId="59AEAE2E">
      <w:pPr>
        <w:pStyle w:val="Normal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9AD6A2F" w:rsidR="03822B9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00AD6775" w:rsidP="6468314E" w:rsidRDefault="00AD6775" w14:paraId="15FF43AA" w14:textId="48848572">
      <w:pPr>
        <w:ind w:left="72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468314E" w:rsidR="03822B9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Petitions</w:t>
      </w:r>
    </w:p>
    <w:p w:rsidR="00AD6775" w:rsidP="6468314E" w:rsidRDefault="00AD6775" w14:paraId="0AECD518" w14:textId="70E5C2F2">
      <w:pPr>
        <w:spacing w:line="259" w:lineRule="auto"/>
        <w:ind w:left="72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468314E" w:rsidR="03822B9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 committee reviewed</w:t>
      </w:r>
      <w:r w:rsidRPr="6468314E" w:rsidR="3E75955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two</w:t>
      </w:r>
      <w:r w:rsidRPr="6468314E" w:rsidR="03822B9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student petitions. See voting results below in decision and action items.</w:t>
      </w:r>
    </w:p>
    <w:p w:rsidR="00AD6775" w:rsidP="6468314E" w:rsidRDefault="00AD6775" w14:paraId="1E63E715" w14:textId="1E2FAA83">
      <w:pPr>
        <w:ind w:left="72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468314E" w:rsidR="03822B9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00AD6775" w:rsidP="6468314E" w:rsidRDefault="00AD6775" w14:paraId="5C341B08" w14:textId="5BD7DAFB">
      <w:pPr>
        <w:ind w:left="72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468314E" w:rsidR="03822B9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Course Approvals</w:t>
      </w:r>
    </w:p>
    <w:p w:rsidR="00AD6775" w:rsidP="6468314E" w:rsidRDefault="00AD6775" w14:paraId="63476DDE" w14:textId="3B9E8145">
      <w:pPr>
        <w:ind w:left="720"/>
        <w:jc w:val="both"/>
      </w:pPr>
      <w:r w:rsidRPr="6468314E" w:rsidR="03822B9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 committee reviewed one course for approval. See voting results below in decision and action items.</w:t>
      </w:r>
    </w:p>
    <w:p w:rsidR="00AD6775" w:rsidP="6468314E" w:rsidRDefault="00AD6775" w14:paraId="132C218F" w14:textId="6CE183C7">
      <w:pPr>
        <w:ind w:left="0"/>
        <w:jc w:val="both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</w:pPr>
    </w:p>
    <w:p w:rsidR="00AD6775" w:rsidP="6468314E" w:rsidRDefault="00AD6775" w14:paraId="62CEB555" w14:textId="2ACBC746">
      <w:pPr>
        <w:ind w:left="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468314E" w:rsidR="03822B9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Decisions and Action Items</w:t>
      </w:r>
    </w:p>
    <w:p w:rsidR="00AD6775" w:rsidP="09AD6A2F" w:rsidRDefault="00AD6775" w14:paraId="012DC563" w14:textId="380E9430">
      <w:pPr>
        <w:pStyle w:val="Normal"/>
        <w:ind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AD6775" w:rsidP="6468314E" w:rsidRDefault="00AD6775" w14:paraId="7B2839A5" w14:textId="38BC615C">
      <w:pPr>
        <w:ind w:left="1440"/>
        <w:jc w:val="both"/>
      </w:pPr>
      <w:r w:rsidRPr="6468314E" w:rsidR="03822B9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Petition </w:t>
      </w:r>
      <w:r w:rsidRPr="6468314E" w:rsidR="173F322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#P063-ENG34</w:t>
      </w:r>
    </w:p>
    <w:p w:rsidR="00AD6775" w:rsidP="6468314E" w:rsidRDefault="00AD6775" w14:paraId="3898EF7B" w14:textId="6CF09E23">
      <w:pPr>
        <w:ind w:left="144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468314E" w:rsidR="03822B9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 motion was made to approve the petition. The motion was approved.</w:t>
      </w:r>
    </w:p>
    <w:p w:rsidR="00AD6775" w:rsidP="6468314E" w:rsidRDefault="00AD6775" w14:paraId="2D800ED3" w14:textId="017D9AC1">
      <w:pPr>
        <w:ind w:left="144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468314E" w:rsidR="03822B9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00AD6775" w:rsidP="6468314E" w:rsidRDefault="00AD6775" w14:paraId="40120910" w14:textId="73CE8987">
      <w:pPr>
        <w:ind w:left="1440"/>
        <w:jc w:val="both"/>
      </w:pPr>
      <w:r w:rsidRPr="6468314E" w:rsidR="03822B9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Petition </w:t>
      </w:r>
      <w:r w:rsidRPr="6468314E" w:rsidR="6FF72B4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#P064-SBS34</w:t>
      </w:r>
    </w:p>
    <w:p w:rsidR="00AD6775" w:rsidP="6468314E" w:rsidRDefault="00AD6775" w14:paraId="230F2120" w14:textId="1597F669">
      <w:pPr>
        <w:ind w:left="144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468314E" w:rsidR="03822B9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 motion was made to approve the petition. The motion was approved.</w:t>
      </w:r>
    </w:p>
    <w:p w:rsidR="00AD6775" w:rsidP="6468314E" w:rsidRDefault="00AD6775" w14:paraId="49413EEA" w14:textId="70B880FE">
      <w:pPr>
        <w:ind w:left="1440"/>
        <w:jc w:val="both"/>
      </w:pPr>
      <w:r w:rsidRPr="6468314E" w:rsidR="03822B9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00AD6775" w:rsidP="6468314E" w:rsidRDefault="00AD6775" w14:paraId="77A3085E" w14:textId="1A1B9B25">
      <w:pPr>
        <w:pStyle w:val="Normal"/>
        <w:suppressLineNumbers w:val="0"/>
        <w:bidi w:val="0"/>
        <w:spacing w:before="0" w:beforeAutospacing="off" w:after="0" w:afterAutospacing="off" w:line="259" w:lineRule="auto"/>
        <w:ind w:left="1440" w:right="0"/>
        <w:jc w:val="both"/>
      </w:pPr>
      <w:r w:rsidRPr="6468314E" w:rsidR="1EAA6A5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AAAS 177 First Year Seminar </w:t>
      </w:r>
    </w:p>
    <w:p w:rsidR="00AD6775" w:rsidP="6468314E" w:rsidRDefault="00AD6775" w14:paraId="672EEDB4" w14:textId="77BAAE5C">
      <w:pPr>
        <w:pStyle w:val="Normal"/>
        <w:suppressLineNumbers w:val="0"/>
        <w:bidi w:val="0"/>
        <w:spacing w:before="0" w:beforeAutospacing="off" w:after="0" w:afterAutospacing="off" w:line="259" w:lineRule="auto"/>
        <w:ind w:left="1440" w:right="0"/>
        <w:jc w:val="both"/>
      </w:pPr>
      <w:r w:rsidRPr="09AD6A2F" w:rsidR="2FECBBA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 motion was made to request </w:t>
      </w:r>
      <w:r w:rsidRPr="09AD6A2F" w:rsidR="14D9AA7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additional</w:t>
      </w:r>
      <w:r w:rsidRPr="09AD6A2F" w:rsidR="2FECBBA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information. The motion was approved</w:t>
      </w:r>
      <w:r w:rsidRPr="09AD6A2F" w:rsidR="2FECBBA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  </w:t>
      </w:r>
      <w:r w:rsidRPr="09AD6A2F" w:rsidR="2FECBBA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00AD6775" w:rsidP="6468314E" w:rsidRDefault="00AD6775" w14:paraId="68A99BB4" w14:textId="412B57B1">
      <w:pPr>
        <w:pStyle w:val="Normal"/>
        <w:ind w:left="720"/>
        <w:jc w:val="both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AD6775" w:rsidP="6468314E" w:rsidRDefault="00AD6775" w14:paraId="5F68BDDC" w14:textId="646665E5">
      <w:pPr>
        <w:pStyle w:val="Normal"/>
        <w:ind w:left="720"/>
        <w:jc w:val="both"/>
      </w:pPr>
      <w:r w:rsidRPr="09AD6A2F" w:rsidR="03822B9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09AD6A2F" w:rsidR="03822B99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There being no further agenda items to </w:t>
      </w:r>
      <w:bookmarkStart w:name="_Int_bfE30zp2" w:id="206160453"/>
      <w:r w:rsidRPr="09AD6A2F" w:rsidR="03822B99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discuss,</w:t>
      </w:r>
      <w:bookmarkEnd w:id="206160453"/>
      <w:r w:rsidRPr="09AD6A2F" w:rsidR="03822B99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the meeting was adjourned at 3:4</w:t>
      </w:r>
      <w:r w:rsidRPr="09AD6A2F" w:rsidR="46221B4D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3</w:t>
      </w:r>
      <w:r w:rsidRPr="09AD6A2F" w:rsidR="03822B99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pm</w:t>
      </w:r>
      <w:r w:rsidRPr="09AD6A2F" w:rsidR="1CEE6D9F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w:rsidR="00AD6775" w:rsidP="6468314E" w:rsidRDefault="00AD6775" w14:paraId="17DDF16A" w14:textId="69379137">
      <w:pPr>
        <w:pStyle w:val="Normal"/>
        <w:rPr>
          <w:b w:val="1"/>
          <w:bCs w:val="1"/>
          <w:u w:val="single"/>
        </w:rPr>
      </w:pPr>
    </w:p>
    <w:p w:rsidR="00AD6775" w:rsidP="6468314E" w:rsidRDefault="00AD6775" w14:paraId="02E4D860" w14:textId="4B0B312A">
      <w:pPr>
        <w:pStyle w:val="Normal"/>
        <w:rPr>
          <w:b w:val="1"/>
          <w:bCs w:val="1"/>
          <w:u w:val="single"/>
        </w:rPr>
      </w:pPr>
    </w:p>
    <w:p w:rsidR="09AD6A2F" w:rsidP="09AD6A2F" w:rsidRDefault="09AD6A2F" w14:paraId="2307B2E3" w14:textId="2131BFB1">
      <w:pPr>
        <w:pStyle w:val="Normal"/>
        <w:rPr>
          <w:b w:val="1"/>
          <w:bCs w:val="1"/>
          <w:u w:val="single"/>
        </w:rPr>
      </w:pPr>
    </w:p>
    <w:p w:rsidR="09AD6A2F" w:rsidP="09AD6A2F" w:rsidRDefault="09AD6A2F" w14:paraId="192A2FE8" w14:textId="208FA42C">
      <w:pPr>
        <w:pStyle w:val="Normal"/>
        <w:rPr>
          <w:b w:val="1"/>
          <w:bCs w:val="1"/>
          <w:u w:val="single"/>
        </w:rPr>
      </w:pPr>
    </w:p>
    <w:p w:rsidR="00AD6775" w:rsidP="6468314E" w:rsidRDefault="00AD6775" w14:paraId="5A56D4B8" w14:textId="1747F26E">
      <w:pPr>
        <w:pStyle w:val="Normal"/>
        <w:rPr>
          <w:b w:val="1"/>
          <w:bCs w:val="1"/>
          <w:u w:val="single"/>
        </w:rPr>
      </w:pPr>
      <w:r w:rsidRPr="6468314E" w:rsidR="00AD6775">
        <w:rPr>
          <w:b w:val="1"/>
          <w:bCs w:val="1"/>
          <w:u w:val="single"/>
        </w:rPr>
        <w:t>Attendance</w:t>
      </w:r>
    </w:p>
    <w:p w:rsidR="00AD6775" w:rsidP="00AD6775" w:rsidRDefault="00AD6775" w14:paraId="502B74BA" w14:textId="77777777">
      <w:pPr>
        <w:rPr>
          <w:b/>
          <w:bCs/>
          <w:u w:val="single"/>
        </w:rPr>
      </w:pPr>
    </w:p>
    <w:p w:rsidR="00AD6775" w:rsidP="00AD6775" w:rsidRDefault="00AD6775" w14:paraId="2E29F444" w14:textId="391B275C">
      <w:pPr/>
      <w:r w:rsidRPr="09AD6A2F" w:rsidR="00AD6775">
        <w:rPr>
          <w:b w:val="1"/>
          <w:bCs w:val="1"/>
        </w:rPr>
        <w:t>UCCC Members Present:</w:t>
      </w:r>
      <w:r w:rsidRPr="09AD6A2F" w:rsidR="4B4B702F">
        <w:rPr>
          <w:b w:val="1"/>
          <w:bCs w:val="1"/>
        </w:rPr>
        <w:t xml:space="preserve"> </w:t>
      </w:r>
      <w:r w:rsidR="4B4B702F">
        <w:rPr>
          <w:b w:val="0"/>
          <w:bCs w:val="0"/>
        </w:rPr>
        <w:t>Sarah Van der Laan, Deidre Backs, Hashim Raza, Ravi Shanmugam, Sarah Collins, Kyle Camarda, Lawrence Stein, Kris Bendrick</w:t>
      </w:r>
      <w:r w:rsidR="235C9325">
        <w:rPr>
          <w:b w:val="0"/>
          <w:bCs w:val="0"/>
        </w:rPr>
        <w:t>, Jessica Gay, Emily Vietti, Laura Ramirez, Marie-Alice L'Heureux</w:t>
      </w:r>
      <w:r w:rsidR="5CA9CEC5">
        <w:rPr>
          <w:b w:val="0"/>
          <w:bCs w:val="0"/>
        </w:rPr>
        <w:t>, Nicholas Britt</w:t>
      </w:r>
    </w:p>
    <w:p w:rsidR="00AD6775" w:rsidP="00AD6775" w:rsidRDefault="00AD6775" w14:paraId="1A8C8F60" w14:textId="77777777">
      <w:pPr>
        <w:rPr>
          <w:b/>
          <w:bCs/>
        </w:rPr>
      </w:pPr>
    </w:p>
    <w:p w:rsidR="00AD6775" w:rsidP="00AD6775" w:rsidRDefault="00AD6775" w14:paraId="1D6511F8" w14:textId="54664FE2">
      <w:pPr>
        <w:rPr>
          <w:b w:val="1"/>
          <w:bCs w:val="1"/>
        </w:rPr>
      </w:pPr>
      <w:r w:rsidRPr="6468314E" w:rsidR="00AD6775">
        <w:rPr>
          <w:b w:val="1"/>
          <w:bCs w:val="1"/>
        </w:rPr>
        <w:t>UCCC Members Absent:</w:t>
      </w:r>
      <w:r w:rsidRPr="6468314E" w:rsidR="17B674AF">
        <w:rPr>
          <w:b w:val="1"/>
          <w:bCs w:val="1"/>
        </w:rPr>
        <w:t xml:space="preserve"> </w:t>
      </w:r>
      <w:r w:rsidR="17B674AF">
        <w:rPr>
          <w:b w:val="0"/>
          <w:bCs w:val="0"/>
        </w:rPr>
        <w:t>Genelle Belmas</w:t>
      </w:r>
      <w:r w:rsidRPr="6468314E" w:rsidR="00AD6775">
        <w:rPr>
          <w:b w:val="1"/>
          <w:bCs w:val="1"/>
        </w:rPr>
        <w:t xml:space="preserve"> </w:t>
      </w:r>
    </w:p>
    <w:p w:rsidR="00AD6775" w:rsidP="00AD6775" w:rsidRDefault="00AD6775" w14:paraId="496F247F" w14:textId="77777777">
      <w:pPr>
        <w:rPr>
          <w:b/>
          <w:bCs/>
        </w:rPr>
      </w:pPr>
    </w:p>
    <w:p w:rsidR="00AD6775" w:rsidP="6468314E" w:rsidRDefault="00AD6775" w14:paraId="47D7E7F7" w14:textId="2B27FCD5">
      <w:pPr>
        <w:rPr>
          <w:b w:val="0"/>
          <w:bCs w:val="0"/>
        </w:rPr>
      </w:pPr>
      <w:r w:rsidRPr="6468314E" w:rsidR="00AD6775">
        <w:rPr>
          <w:b w:val="1"/>
          <w:bCs w:val="1"/>
        </w:rPr>
        <w:t>Ex-Officio:</w:t>
      </w:r>
      <w:r w:rsidRPr="6468314E" w:rsidR="0DBEA768">
        <w:rPr>
          <w:b w:val="1"/>
          <w:bCs w:val="1"/>
        </w:rPr>
        <w:t xml:space="preserve"> </w:t>
      </w:r>
      <w:r w:rsidR="0DBEA768">
        <w:rPr>
          <w:b w:val="0"/>
          <w:bCs w:val="0"/>
        </w:rPr>
        <w:t>Kristine Latta</w:t>
      </w:r>
      <w:r w:rsidR="38F1F5D1">
        <w:rPr>
          <w:b w:val="0"/>
          <w:bCs w:val="0"/>
        </w:rPr>
        <w:t xml:space="preserve">, </w:t>
      </w:r>
      <w:r w:rsidR="0DBEA768">
        <w:rPr>
          <w:b w:val="0"/>
          <w:bCs w:val="0"/>
        </w:rPr>
        <w:t xml:space="preserve">Dawn Shew </w:t>
      </w:r>
    </w:p>
    <w:p w:rsidR="00AD6775" w:rsidP="00AD6775" w:rsidRDefault="00AD6775" w14:paraId="40EAC1AD" w14:textId="77777777">
      <w:pPr>
        <w:rPr>
          <w:b/>
          <w:bCs/>
        </w:rPr>
      </w:pPr>
    </w:p>
    <w:p w:rsidR="00AD6775" w:rsidP="6468314E" w:rsidRDefault="00AD6775" w14:paraId="0914E69D" w14:textId="5E027D69">
      <w:pPr>
        <w:rPr>
          <w:b w:val="0"/>
          <w:bCs w:val="0"/>
        </w:rPr>
      </w:pPr>
      <w:r w:rsidRPr="6468314E" w:rsidR="00AD6775">
        <w:rPr>
          <w:b w:val="1"/>
          <w:bCs w:val="1"/>
        </w:rPr>
        <w:t>Staff Support:</w:t>
      </w:r>
      <w:r w:rsidRPr="6468314E" w:rsidR="3EFD1E50">
        <w:rPr>
          <w:b w:val="1"/>
          <w:bCs w:val="1"/>
        </w:rPr>
        <w:t xml:space="preserve"> </w:t>
      </w:r>
      <w:r w:rsidR="3EFD1E50">
        <w:rPr>
          <w:b w:val="0"/>
          <w:bCs w:val="0"/>
        </w:rPr>
        <w:t>Jody Johnson, Stephen Hallmark, Claire Engelken, Anthony Bizardie</w:t>
      </w:r>
    </w:p>
    <w:p w:rsidR="00AD6775" w:rsidP="00AD6775" w:rsidRDefault="00AD6775" w14:paraId="01DFC392" w14:textId="77777777">
      <w:pPr>
        <w:rPr>
          <w:b/>
          <w:bCs/>
        </w:rPr>
      </w:pPr>
    </w:p>
    <w:p w:rsidR="00AD6775" w:rsidP="6468314E" w:rsidRDefault="00AD6775" w14:paraId="427EE7C6" w14:textId="137D1286">
      <w:pPr>
        <w:pStyle w:val="Normal"/>
        <w:rPr>
          <w:b w:val="0"/>
          <w:bCs w:val="0"/>
          <w:i w:val="0"/>
          <w:iCs w:val="0"/>
        </w:rPr>
      </w:pPr>
      <w:r w:rsidRPr="6468314E" w:rsidR="00AD6775">
        <w:rPr>
          <w:b w:val="1"/>
          <w:bCs w:val="1"/>
        </w:rPr>
        <w:t>Guests:</w:t>
      </w:r>
      <w:r w:rsidRPr="6468314E" w:rsidR="35E4398C">
        <w:rPr>
          <w:b w:val="1"/>
          <w:bCs w:val="1"/>
        </w:rPr>
        <w:t xml:space="preserve"> </w:t>
      </w:r>
      <w:r w:rsidRPr="6468314E" w:rsidR="35E4398C">
        <w:rPr>
          <w:b w:val="0"/>
          <w:bCs w:val="0"/>
          <w:i w:val="0"/>
          <w:iCs w:val="0"/>
        </w:rPr>
        <w:t>Josh Potter</w:t>
      </w:r>
      <w:r w:rsidRPr="6468314E" w:rsidR="023830CC">
        <w:rPr>
          <w:b w:val="0"/>
          <w:bCs w:val="0"/>
          <w:i w:val="0"/>
          <w:iCs w:val="0"/>
        </w:rPr>
        <w:t xml:space="preserve">, </w:t>
      </w:r>
      <w:r w:rsidRPr="6468314E" w:rsidR="0A64ECDE">
        <w:rPr>
          <w:b w:val="0"/>
          <w:bCs w:val="0"/>
          <w:i w:val="0"/>
          <w:iCs w:val="0"/>
        </w:rPr>
        <w:t xml:space="preserve">Amanda Morgan </w:t>
      </w:r>
    </w:p>
    <w:p w:rsidR="00E1401A" w:rsidP="00AD6775" w:rsidRDefault="00E1401A" w14:paraId="612CCA1D" w14:textId="77777777">
      <w:pPr>
        <w:rPr>
          <w:b/>
          <w:bCs/>
        </w:rPr>
      </w:pPr>
    </w:p>
    <w:p w:rsidRPr="00EF2D1D" w:rsidR="00E1401A" w:rsidP="00AD6775" w:rsidRDefault="00E1401A" w14:paraId="29320802" w14:textId="77777777">
      <w:pPr>
        <w:rPr>
          <w:b/>
          <w:bCs/>
        </w:rPr>
      </w:pPr>
    </w:p>
    <w:p w:rsidR="00486FCD" w:rsidRDefault="00486FCD" w14:paraId="3919BD56" w14:textId="77777777"/>
    <w:sectPr w:rsidR="00486FCD" w:rsidSect="00AD6775">
      <w:headerReference w:type="default" r:id="rId10"/>
      <w:footerReference w:type="default" r:id="rId11"/>
      <w:headerReference w:type="first" r:id="rId12"/>
      <w:footerReference w:type="first" r:id="rId13"/>
      <w:pgSz w:w="12240" w:h="15840" w:orient="portrait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31F71" w:rsidP="00AD6775" w:rsidRDefault="00831F71" w14:paraId="00B54480" w14:textId="77777777">
      <w:r>
        <w:separator/>
      </w:r>
    </w:p>
  </w:endnote>
  <w:endnote w:type="continuationSeparator" w:id="0">
    <w:p w:rsidR="00831F71" w:rsidP="00AD6775" w:rsidRDefault="00831F71" w14:paraId="50AA72D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13EEA1A" w:rsidTr="313EEA1A" w14:paraId="2A012975" w14:textId="77777777">
      <w:trPr>
        <w:trHeight w:val="300"/>
      </w:trPr>
      <w:tc>
        <w:tcPr>
          <w:tcW w:w="3120" w:type="dxa"/>
        </w:tcPr>
        <w:p w:rsidR="313EEA1A" w:rsidP="313EEA1A" w:rsidRDefault="00E1401A" w14:paraId="01335AB2" w14:textId="77777777">
          <w:pPr>
            <w:pStyle w:val="Header"/>
            <w:ind w:left="-115"/>
          </w:pPr>
        </w:p>
      </w:tc>
      <w:tc>
        <w:tcPr>
          <w:tcW w:w="3120" w:type="dxa"/>
        </w:tcPr>
        <w:p w:rsidR="313EEA1A" w:rsidP="313EEA1A" w:rsidRDefault="00E1401A" w14:paraId="2A2B186F" w14:textId="77777777">
          <w:pPr>
            <w:pStyle w:val="Header"/>
            <w:jc w:val="center"/>
          </w:pPr>
        </w:p>
      </w:tc>
      <w:tc>
        <w:tcPr>
          <w:tcW w:w="3120" w:type="dxa"/>
        </w:tcPr>
        <w:p w:rsidR="313EEA1A" w:rsidP="313EEA1A" w:rsidRDefault="00E1401A" w14:paraId="525535E3" w14:textId="77777777">
          <w:pPr>
            <w:pStyle w:val="Header"/>
            <w:ind w:right="-115"/>
            <w:jc w:val="right"/>
          </w:pPr>
        </w:p>
      </w:tc>
    </w:tr>
  </w:tbl>
  <w:p w:rsidR="313EEA1A" w:rsidP="313EEA1A" w:rsidRDefault="00E1401A" w14:paraId="09A0438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13EEA1A" w:rsidTr="313EEA1A" w14:paraId="7231AA48" w14:textId="77777777">
      <w:trPr>
        <w:trHeight w:val="300"/>
      </w:trPr>
      <w:tc>
        <w:tcPr>
          <w:tcW w:w="3120" w:type="dxa"/>
        </w:tcPr>
        <w:p w:rsidR="313EEA1A" w:rsidP="313EEA1A" w:rsidRDefault="00E1401A" w14:paraId="69FD9C6A" w14:textId="77777777">
          <w:pPr>
            <w:pStyle w:val="Header"/>
            <w:ind w:left="-115"/>
          </w:pPr>
        </w:p>
      </w:tc>
      <w:tc>
        <w:tcPr>
          <w:tcW w:w="3120" w:type="dxa"/>
        </w:tcPr>
        <w:p w:rsidR="313EEA1A" w:rsidP="313EEA1A" w:rsidRDefault="00E1401A" w14:paraId="416684F9" w14:textId="77777777">
          <w:pPr>
            <w:pStyle w:val="Header"/>
            <w:jc w:val="center"/>
          </w:pPr>
        </w:p>
      </w:tc>
      <w:tc>
        <w:tcPr>
          <w:tcW w:w="3120" w:type="dxa"/>
        </w:tcPr>
        <w:p w:rsidR="313EEA1A" w:rsidP="313EEA1A" w:rsidRDefault="00E1401A" w14:paraId="1508159B" w14:textId="77777777">
          <w:pPr>
            <w:pStyle w:val="Header"/>
            <w:ind w:right="-115"/>
            <w:jc w:val="right"/>
          </w:pPr>
        </w:p>
      </w:tc>
    </w:tr>
  </w:tbl>
  <w:p w:rsidR="313EEA1A" w:rsidP="313EEA1A" w:rsidRDefault="00E1401A" w14:paraId="765E773A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31F71" w:rsidP="00AD6775" w:rsidRDefault="00831F71" w14:paraId="626EED22" w14:textId="77777777">
      <w:r>
        <w:separator/>
      </w:r>
    </w:p>
  </w:footnote>
  <w:footnote w:type="continuationSeparator" w:id="0">
    <w:p w:rsidR="00831F71" w:rsidP="00AD6775" w:rsidRDefault="00831F71" w14:paraId="1CF7B891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F2D1D" w:rsidRDefault="00E1401A" w14:paraId="198E71F8" w14:textId="77777777">
    <w:pPr>
      <w:pStyle w:val="Header"/>
    </w:pPr>
  </w:p>
  <w:p w:rsidR="00EF2D1D" w:rsidRDefault="00E1401A" w14:paraId="08B7052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D6775" w:rsidP="6468314E" w:rsidRDefault="00AD6775" w14:paraId="642F7DE5" w14:textId="36B4A80E">
    <w:pPr>
      <w:pStyle w:val="Heading3"/>
      <w:keepNext w:val="1"/>
      <w:keepLines w:val="1"/>
      <w:spacing w:before="160" w:after="80"/>
      <w:rPr>
        <w:noProof w:val="0"/>
        <w:lang w:val="en-US"/>
      </w:rPr>
    </w:pPr>
    <w:r w:rsidRPr="6468314E" w:rsidR="6468314E">
      <w:rPr>
        <w:rFonts w:ascii="Calibri" w:hAnsi="Calibri" w:eastAsia="Calibri" w:cs="Calibri"/>
        <w:b w:val="1"/>
        <w:bCs w:val="1"/>
        <w:i w:val="0"/>
        <w:iCs w:val="0"/>
        <w:caps w:val="0"/>
        <w:smallCaps w:val="0"/>
        <w:noProof w:val="0"/>
        <w:color w:val="2F5496" w:themeColor="accent1" w:themeTint="FF" w:themeShade="BF"/>
        <w:sz w:val="32"/>
        <w:szCs w:val="32"/>
        <w:highlight w:val="lightGray"/>
        <w:lang w:val="en-US"/>
      </w:rPr>
      <w:t>University of Core Curriculum Meeting Minutes #240 | 10-06-2026</w:t>
    </w:r>
  </w:p>
  <w:p w:rsidR="313EEA1A" w:rsidP="313EEA1A" w:rsidRDefault="00E1401A" w14:paraId="64934D3E" w14:textId="77777777">
    <w:pPr>
      <w:pStyle w:val="Header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bfE30zp2" int2:invalidationBookmarkName="" int2:hashCode="4Om5AhwH+IOx1i" int2:id="yf5rcwUx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E438E4"/>
    <w:multiLevelType w:val="hybridMultilevel"/>
    <w:tmpl w:val="7A66056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516313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775"/>
    <w:rsid w:val="003C4681"/>
    <w:rsid w:val="0042302C"/>
    <w:rsid w:val="00486FCD"/>
    <w:rsid w:val="00831F71"/>
    <w:rsid w:val="00AD6775"/>
    <w:rsid w:val="00E1401A"/>
    <w:rsid w:val="023830CC"/>
    <w:rsid w:val="02CB88F1"/>
    <w:rsid w:val="03822B99"/>
    <w:rsid w:val="04572672"/>
    <w:rsid w:val="048DDB30"/>
    <w:rsid w:val="08765256"/>
    <w:rsid w:val="08FA1DD7"/>
    <w:rsid w:val="093DD3C9"/>
    <w:rsid w:val="09AD6A2F"/>
    <w:rsid w:val="0A64ECDE"/>
    <w:rsid w:val="0AC7F25E"/>
    <w:rsid w:val="0CCCA7EA"/>
    <w:rsid w:val="0DBEA768"/>
    <w:rsid w:val="12D1F672"/>
    <w:rsid w:val="14D9AA7D"/>
    <w:rsid w:val="15FCAF81"/>
    <w:rsid w:val="173F3225"/>
    <w:rsid w:val="17B674AF"/>
    <w:rsid w:val="1A29318D"/>
    <w:rsid w:val="1B175E01"/>
    <w:rsid w:val="1B567B40"/>
    <w:rsid w:val="1B79FC17"/>
    <w:rsid w:val="1C0B60F1"/>
    <w:rsid w:val="1CEE6D9F"/>
    <w:rsid w:val="1EAA6A55"/>
    <w:rsid w:val="235C9325"/>
    <w:rsid w:val="25D6AA01"/>
    <w:rsid w:val="28B2868E"/>
    <w:rsid w:val="2C2FC211"/>
    <w:rsid w:val="2D67BBE3"/>
    <w:rsid w:val="2E1734B1"/>
    <w:rsid w:val="2FECBBA7"/>
    <w:rsid w:val="32C654BE"/>
    <w:rsid w:val="32F643C9"/>
    <w:rsid w:val="35E4398C"/>
    <w:rsid w:val="38F1F5D1"/>
    <w:rsid w:val="3CF4A5A7"/>
    <w:rsid w:val="3E75955A"/>
    <w:rsid w:val="3EFD1E50"/>
    <w:rsid w:val="4038215C"/>
    <w:rsid w:val="41CEE19C"/>
    <w:rsid w:val="46221B4D"/>
    <w:rsid w:val="49701139"/>
    <w:rsid w:val="4B4B702F"/>
    <w:rsid w:val="52AF9AF6"/>
    <w:rsid w:val="55797BF9"/>
    <w:rsid w:val="58E2DE54"/>
    <w:rsid w:val="5B35DA4E"/>
    <w:rsid w:val="5CA9CEC5"/>
    <w:rsid w:val="600E775D"/>
    <w:rsid w:val="60C899B7"/>
    <w:rsid w:val="6468314E"/>
    <w:rsid w:val="66B65E83"/>
    <w:rsid w:val="67D1B3F7"/>
    <w:rsid w:val="686B52D5"/>
    <w:rsid w:val="6B7826FB"/>
    <w:rsid w:val="6D1CB604"/>
    <w:rsid w:val="6FF72B45"/>
    <w:rsid w:val="70D8A049"/>
    <w:rsid w:val="762701C4"/>
    <w:rsid w:val="775DB8C0"/>
    <w:rsid w:val="789374A9"/>
    <w:rsid w:val="7B904E1C"/>
    <w:rsid w:val="7BA56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B52DA7"/>
  <w15:chartTrackingRefBased/>
  <w15:docId w15:val="{0812F364-CCFC-7545-96FA-DED6A54C3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D6775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6775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AD6775"/>
  </w:style>
  <w:style w:type="paragraph" w:styleId="Footer">
    <w:name w:val="footer"/>
    <w:basedOn w:val="Normal"/>
    <w:link w:val="FooterChar"/>
    <w:uiPriority w:val="99"/>
    <w:unhideWhenUsed/>
    <w:rsid w:val="00AD6775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AD6775"/>
  </w:style>
  <w:style w:type="paragraph" w:styleId="ListParagraph">
    <w:name w:val="List Paragraph"/>
    <w:basedOn w:val="Normal"/>
    <w:uiPriority w:val="34"/>
    <w:qFormat/>
    <w:rsid w:val="00AD6775"/>
    <w:pPr>
      <w:ind w:left="720"/>
      <w:contextualSpacing/>
    </w:pPr>
  </w:style>
  <w:style w:type="paragraph" w:styleId="NoSpacing">
    <w:name w:val="No Spacing"/>
    <w:uiPriority w:val="1"/>
    <w:qFormat/>
    <w:rsid w:val="00AD6775"/>
    <w:rPr>
      <w:rFonts w:eastAsiaTheme="minorEastAsia"/>
      <w:kern w:val="0"/>
      <w:sz w:val="22"/>
      <w:szCs w:val="22"/>
      <w:lang w:eastAsia="zh-CN"/>
      <w14:ligatures w14:val="none"/>
    </w:rPr>
  </w:style>
  <w:style w:type="paragraph" w:styleId="Heading3">
    <w:uiPriority w:val="9"/>
    <w:name w:val="heading 3"/>
    <w:basedOn w:val="Normal"/>
    <w:next w:val="Normal"/>
    <w:unhideWhenUsed/>
    <w:qFormat/>
    <w:rsid w:val="6468314E"/>
    <w:rPr>
      <w:rFonts w:eastAsia="" w:cs="" w:eastAsiaTheme="majorEastAsia" w:cstheme="majorBidi"/>
      <w:color w:val="2F5496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Relationship Type="http://schemas.microsoft.com/office/2020/10/relationships/intelligence" Target="intelligence2.xml" Id="R85754ef7c01b4915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bdfd30-e79a-4c76-9b09-7a37d6f0b737">
      <Terms xmlns="http://schemas.microsoft.com/office/infopath/2007/PartnerControls"/>
    </lcf76f155ced4ddcb4097134ff3c332f>
    <TaxCatchAll xmlns="ceaaf2ba-eac9-492a-94ac-9275445e9b4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3225E46CC0D24C96D2FA244D7E2F4E" ma:contentTypeVersion="18" ma:contentTypeDescription="Create a new document." ma:contentTypeScope="" ma:versionID="27caf965c07a1158c46b9bf782e8fdbe">
  <xsd:schema xmlns:xsd="http://www.w3.org/2001/XMLSchema" xmlns:xs="http://www.w3.org/2001/XMLSchema" xmlns:p="http://schemas.microsoft.com/office/2006/metadata/properties" xmlns:ns2="f5bdfd30-e79a-4c76-9b09-7a37d6f0b737" xmlns:ns3="ceaaf2ba-eac9-492a-94ac-9275445e9b46" targetNamespace="http://schemas.microsoft.com/office/2006/metadata/properties" ma:root="true" ma:fieldsID="4c741d5d5af24d1151bedb81d8ee8c39" ns2:_="" ns3:_="">
    <xsd:import namespace="f5bdfd30-e79a-4c76-9b09-7a37d6f0b737"/>
    <xsd:import namespace="ceaaf2ba-eac9-492a-94ac-9275445e9b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bdfd30-e79a-4c76-9b09-7a37d6f0b7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c2c5899-478d-4689-af14-80570c5f1c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aaf2ba-eac9-492a-94ac-9275445e9b4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9c3a643-1818-4f27-ba48-751a81da6c91}" ma:internalName="TaxCatchAll" ma:showField="CatchAllData" ma:web="ceaaf2ba-eac9-492a-94ac-9275445e9b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7DD78C-038E-432D-8CDC-9D96985B60C8}">
  <ds:schemaRefs>
    <ds:schemaRef ds:uri="http://schemas.microsoft.com/office/2006/metadata/properties"/>
    <ds:schemaRef ds:uri="http://schemas.microsoft.com/office/infopath/2007/PartnerControls"/>
    <ds:schemaRef ds:uri="f5bdfd30-e79a-4c76-9b09-7a37d6f0b737"/>
    <ds:schemaRef ds:uri="ceaaf2ba-eac9-492a-94ac-9275445e9b46"/>
  </ds:schemaRefs>
</ds:datastoreItem>
</file>

<file path=customXml/itemProps2.xml><?xml version="1.0" encoding="utf-8"?>
<ds:datastoreItem xmlns:ds="http://schemas.openxmlformats.org/officeDocument/2006/customXml" ds:itemID="{A0B1022E-4DBC-4987-B055-54992C0ACF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CB413C-4ED3-4137-B6D0-7527466CDF3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UNIVERSITY CORE CURRICULUM COMMITTEE MEETING #179 – 03.07.2023</dc:title>
  <dc:subject/>
  <dc:creator>Klepzig, Madison Claire</dc:creator>
  <keywords/>
  <dc:description/>
  <lastModifiedBy>Engelken, Claire Ann</lastModifiedBy>
  <revision>4</revision>
  <dcterms:created xsi:type="dcterms:W3CDTF">2023-03-07T16:38:00.0000000Z</dcterms:created>
  <dcterms:modified xsi:type="dcterms:W3CDTF">2026-10-08T19:00:28.9755073Z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0x010100B93225E46CC0D24C96D2FA244D7E2F4E</vt:lpwstr>
  </property>
  <property fmtid="{D5CDD505-2E9C-101B-9397-08002B2CF9AE}" pid="3" name="MediaServiceImageTags">
    <vt:lpwstr/>
  </property>
</Properties>
</file>