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886DE" w14:textId="77777777" w:rsidR="00626575" w:rsidRDefault="00626575" w:rsidP="00626575">
      <w:pPr>
        <w:jc w:val="center"/>
      </w:pPr>
      <w:r>
        <w:t>KU Core Curriculum Committee Meeting</w:t>
      </w:r>
    </w:p>
    <w:p w14:paraId="7F8AE4D6" w14:textId="02C99344" w:rsidR="00626575" w:rsidRDefault="00CE7653" w:rsidP="00626575">
      <w:pPr>
        <w:jc w:val="center"/>
      </w:pPr>
      <w:r>
        <w:t>February 4</w:t>
      </w:r>
      <w:r w:rsidR="003F58E5">
        <w:t>,</w:t>
      </w:r>
      <w:r w:rsidR="00626575">
        <w:t xml:space="preserve"> </w:t>
      </w:r>
      <w:proofErr w:type="gramStart"/>
      <w:r w:rsidR="00626575">
        <w:t>202</w:t>
      </w:r>
      <w:r w:rsidR="00DC5D16">
        <w:t>5</w:t>
      </w:r>
      <w:proofErr w:type="gramEnd"/>
      <w:r w:rsidR="00626575">
        <w:t xml:space="preserve"> | 2:30pm – 4:00pm</w:t>
      </w:r>
    </w:p>
    <w:p w14:paraId="0E79DF0E" w14:textId="251FE03F" w:rsidR="00626575" w:rsidRDefault="00835F1B" w:rsidP="00626575">
      <w:pPr>
        <w:jc w:val="center"/>
      </w:pPr>
      <w:r>
        <w:t xml:space="preserve">Watson </w:t>
      </w:r>
      <w:r w:rsidR="00A10A69">
        <w:t>455</w:t>
      </w:r>
      <w:r>
        <w:t xml:space="preserve"> &amp; </w:t>
      </w:r>
      <w:r w:rsidR="00626575">
        <w:t>Zoom</w:t>
      </w:r>
    </w:p>
    <w:p w14:paraId="746ED28E" w14:textId="77777777" w:rsidR="00626575" w:rsidRDefault="00626575" w:rsidP="00626575"/>
    <w:p w14:paraId="5A9093CF" w14:textId="77777777" w:rsidR="00626575" w:rsidRDefault="00626575" w:rsidP="00626575">
      <w:pPr>
        <w:rPr>
          <w:b/>
          <w:bCs/>
          <w:u w:val="single"/>
        </w:rPr>
      </w:pPr>
      <w:r>
        <w:rPr>
          <w:b/>
          <w:bCs/>
          <w:u w:val="single"/>
        </w:rPr>
        <w:t>Agenda</w:t>
      </w:r>
    </w:p>
    <w:p w14:paraId="7591F670" w14:textId="77777777" w:rsidR="00446F41" w:rsidRDefault="00446F41" w:rsidP="00626575">
      <w:pPr>
        <w:rPr>
          <w:b/>
          <w:bCs/>
          <w:u w:val="single"/>
        </w:rPr>
      </w:pPr>
    </w:p>
    <w:p w14:paraId="6D0D3254" w14:textId="63D9537E" w:rsidR="004A3DCB" w:rsidRDefault="00446F41" w:rsidP="00446F41">
      <w:pPr>
        <w:pStyle w:val="ListParagraph"/>
        <w:numPr>
          <w:ilvl w:val="0"/>
          <w:numId w:val="8"/>
        </w:numPr>
      </w:pPr>
      <w:r>
        <w:t xml:space="preserve">Announcements </w:t>
      </w:r>
    </w:p>
    <w:p w14:paraId="5DAB196C" w14:textId="08F050C7" w:rsidR="006C4B00" w:rsidRDefault="002721F8" w:rsidP="00446F41">
      <w:pPr>
        <w:pStyle w:val="ListParagraph"/>
        <w:numPr>
          <w:ilvl w:val="0"/>
          <w:numId w:val="8"/>
        </w:numPr>
      </w:pPr>
      <w:r>
        <w:t>Consent Agenda</w:t>
      </w:r>
    </w:p>
    <w:p w14:paraId="47287C23" w14:textId="41E72CE9" w:rsidR="006208CC" w:rsidRDefault="006208CC" w:rsidP="00446F41">
      <w:pPr>
        <w:pStyle w:val="ListParagraph"/>
        <w:numPr>
          <w:ilvl w:val="0"/>
          <w:numId w:val="8"/>
        </w:numPr>
      </w:pPr>
      <w:r>
        <w:t>Petitions</w:t>
      </w:r>
    </w:p>
    <w:p w14:paraId="62AECD82" w14:textId="77777777" w:rsidR="00947D3A" w:rsidRDefault="00947D3A" w:rsidP="00947D3A">
      <w:pPr>
        <w:pStyle w:val="ListParagraph"/>
        <w:numPr>
          <w:ilvl w:val="1"/>
          <w:numId w:val="8"/>
        </w:numPr>
      </w:pPr>
      <w:r>
        <w:t>Petition #898 – SBS (KU Core 34)</w:t>
      </w:r>
    </w:p>
    <w:p w14:paraId="0F52485D" w14:textId="0D5BB9C5" w:rsidR="00947D3A" w:rsidRDefault="00947D3A" w:rsidP="00947D3A">
      <w:pPr>
        <w:pStyle w:val="ListParagraph"/>
        <w:numPr>
          <w:ilvl w:val="1"/>
          <w:numId w:val="8"/>
        </w:numPr>
      </w:pPr>
      <w:r>
        <w:t>Petition #903 – 5 (KU Core)</w:t>
      </w:r>
    </w:p>
    <w:p w14:paraId="11A9665C" w14:textId="77777777" w:rsidR="005514F9" w:rsidRDefault="005514F9" w:rsidP="005514F9">
      <w:pPr>
        <w:pStyle w:val="ListParagraph"/>
        <w:numPr>
          <w:ilvl w:val="0"/>
          <w:numId w:val="8"/>
        </w:numPr>
      </w:pPr>
      <w:r>
        <w:t>Course Approvals</w:t>
      </w:r>
    </w:p>
    <w:p w14:paraId="711F7F13" w14:textId="0106619A" w:rsidR="000A1A67" w:rsidRDefault="000A1A67" w:rsidP="000A1A67">
      <w:pPr>
        <w:pStyle w:val="ListParagraph"/>
        <w:numPr>
          <w:ilvl w:val="1"/>
          <w:numId w:val="8"/>
        </w:numPr>
      </w:pPr>
      <w:r>
        <w:t>ANTH 319 – GLBC</w:t>
      </w:r>
    </w:p>
    <w:p w14:paraId="3D9186E5" w14:textId="65386814" w:rsidR="00947A43" w:rsidRDefault="00947A43" w:rsidP="00947A43">
      <w:pPr>
        <w:pStyle w:val="ListParagraph"/>
        <w:numPr>
          <w:ilvl w:val="1"/>
          <w:numId w:val="8"/>
        </w:numPr>
      </w:pPr>
      <w:r>
        <w:t>MATH 126 – MTS</w:t>
      </w:r>
    </w:p>
    <w:p w14:paraId="3EA4060E" w14:textId="75D7735B" w:rsidR="000A1A67" w:rsidRDefault="000A1A67" w:rsidP="000A1A67">
      <w:pPr>
        <w:pStyle w:val="ListParagraph"/>
        <w:numPr>
          <w:ilvl w:val="1"/>
          <w:numId w:val="8"/>
        </w:numPr>
      </w:pPr>
      <w:r>
        <w:t xml:space="preserve">MATH 127 – MTS </w:t>
      </w:r>
    </w:p>
    <w:p w14:paraId="0E92D611" w14:textId="13FFF3D6" w:rsidR="00C227AB" w:rsidRDefault="00C227AB" w:rsidP="005514F9">
      <w:pPr>
        <w:pStyle w:val="ListParagraph"/>
        <w:numPr>
          <w:ilvl w:val="0"/>
          <w:numId w:val="8"/>
        </w:numPr>
      </w:pPr>
      <w:r>
        <w:t>Recertification</w:t>
      </w:r>
    </w:p>
    <w:p w14:paraId="44774F3E" w14:textId="5D674D4F" w:rsidR="00573852" w:rsidRDefault="00573852" w:rsidP="005514F9">
      <w:pPr>
        <w:pStyle w:val="ListParagraph"/>
        <w:numPr>
          <w:ilvl w:val="0"/>
          <w:numId w:val="8"/>
        </w:numPr>
      </w:pPr>
      <w:r>
        <w:t>February 18</w:t>
      </w:r>
      <w:r w:rsidRPr="00573852">
        <w:rPr>
          <w:vertAlign w:val="superscript"/>
        </w:rPr>
        <w:t>th</w:t>
      </w:r>
      <w:r>
        <w:t xml:space="preserve"> &amp; March 4</w:t>
      </w:r>
      <w:r w:rsidRPr="00573852">
        <w:rPr>
          <w:vertAlign w:val="superscript"/>
        </w:rPr>
        <w:t>th</w:t>
      </w:r>
      <w:r>
        <w:t xml:space="preserve"> Meetings</w:t>
      </w:r>
    </w:p>
    <w:p w14:paraId="12350752" w14:textId="77777777" w:rsidR="00754B4B" w:rsidRDefault="00754B4B" w:rsidP="00754B4B"/>
    <w:p w14:paraId="31B9BA8F" w14:textId="310A8FE9" w:rsidR="00830384" w:rsidRDefault="00830384" w:rsidP="00830384">
      <w:pPr>
        <w:pStyle w:val="ListParagraph"/>
        <w:ind w:left="1440"/>
      </w:pPr>
    </w:p>
    <w:p w14:paraId="7783608F" w14:textId="6A48C44C" w:rsidR="00626575" w:rsidRDefault="002721F8" w:rsidP="00626575">
      <w:pPr>
        <w:rPr>
          <w:b/>
          <w:bCs/>
          <w:u w:val="single"/>
        </w:rPr>
      </w:pPr>
      <w:r>
        <w:rPr>
          <w:b/>
          <w:bCs/>
          <w:u w:val="single"/>
        </w:rPr>
        <w:t>Consent Agenda</w:t>
      </w:r>
    </w:p>
    <w:p w14:paraId="74B3303B" w14:textId="24ADC27B" w:rsidR="002721F8" w:rsidRDefault="002721F8" w:rsidP="00626575"/>
    <w:p w14:paraId="6A76DBA3" w14:textId="6DD4F556" w:rsidR="002721F8" w:rsidRDefault="00E40433" w:rsidP="002721F8">
      <w:pPr>
        <w:pStyle w:val="ListParagraph"/>
        <w:numPr>
          <w:ilvl w:val="0"/>
          <w:numId w:val="11"/>
        </w:numPr>
      </w:pPr>
      <w:r>
        <w:t>January 21</w:t>
      </w:r>
      <w:r w:rsidR="002721F8">
        <w:t xml:space="preserve">, </w:t>
      </w:r>
      <w:proofErr w:type="gramStart"/>
      <w:r w:rsidR="002721F8">
        <w:t>2024</w:t>
      </w:r>
      <w:proofErr w:type="gramEnd"/>
      <w:r w:rsidR="002721F8">
        <w:t xml:space="preserve"> Minutes</w:t>
      </w:r>
    </w:p>
    <w:p w14:paraId="5ADB80E8" w14:textId="66BBCD3F" w:rsidR="006208CC" w:rsidRDefault="006208CC" w:rsidP="002721F8">
      <w:pPr>
        <w:pStyle w:val="ListParagraph"/>
        <w:numPr>
          <w:ilvl w:val="0"/>
          <w:numId w:val="11"/>
        </w:numPr>
      </w:pPr>
      <w:r>
        <w:t>Petitions</w:t>
      </w:r>
    </w:p>
    <w:p w14:paraId="798B6CA1" w14:textId="3C1D6038" w:rsidR="00947D3A" w:rsidRDefault="00947D3A" w:rsidP="00947D3A">
      <w:pPr>
        <w:pStyle w:val="ListParagraph"/>
        <w:numPr>
          <w:ilvl w:val="1"/>
          <w:numId w:val="11"/>
        </w:numPr>
      </w:pPr>
      <w:r>
        <w:t>Petition #</w:t>
      </w:r>
      <w:r w:rsidR="000A1A67">
        <w:t>897 – AH (KU Core 34)</w:t>
      </w:r>
    </w:p>
    <w:p w14:paraId="19ED39E6" w14:textId="25D2666F" w:rsidR="000A1A67" w:rsidRDefault="000A1A67" w:rsidP="00947D3A">
      <w:pPr>
        <w:pStyle w:val="ListParagraph"/>
        <w:numPr>
          <w:ilvl w:val="1"/>
          <w:numId w:val="11"/>
        </w:numPr>
      </w:pPr>
      <w:r>
        <w:t>Petition #900 – 4.2 (KU Core)</w:t>
      </w:r>
    </w:p>
    <w:p w14:paraId="044125CA" w14:textId="67D3AA0C" w:rsidR="006208CC" w:rsidRDefault="006208CC" w:rsidP="006208CC">
      <w:pPr>
        <w:pStyle w:val="ListParagraph"/>
        <w:numPr>
          <w:ilvl w:val="0"/>
          <w:numId w:val="11"/>
        </w:numPr>
      </w:pPr>
      <w:r>
        <w:t>Course Approvals</w:t>
      </w:r>
    </w:p>
    <w:p w14:paraId="33922B09" w14:textId="7DE68F47" w:rsidR="00947A43" w:rsidRDefault="00947A43" w:rsidP="000A1A67">
      <w:pPr>
        <w:pStyle w:val="ListParagraph"/>
        <w:numPr>
          <w:ilvl w:val="1"/>
          <w:numId w:val="11"/>
        </w:numPr>
      </w:pPr>
      <w:r>
        <w:t>SPLH 352 – GLBC</w:t>
      </w:r>
    </w:p>
    <w:p w14:paraId="6CCB61A5" w14:textId="34BFD9EA" w:rsidR="00947A43" w:rsidRDefault="00947A43" w:rsidP="000A1A67">
      <w:pPr>
        <w:pStyle w:val="ListParagraph"/>
        <w:numPr>
          <w:ilvl w:val="1"/>
          <w:numId w:val="11"/>
        </w:numPr>
      </w:pPr>
      <w:r>
        <w:t xml:space="preserve">UNIV 177 (Garnett) – GLBC </w:t>
      </w:r>
    </w:p>
    <w:p w14:paraId="51F2E873" w14:textId="77777777" w:rsidR="006F7A6A" w:rsidRDefault="006F7A6A" w:rsidP="006F7A6A"/>
    <w:p w14:paraId="1D5072A6" w14:textId="77777777" w:rsidR="005C2BFE" w:rsidRDefault="005C2BFE" w:rsidP="006F7A6A">
      <w:pPr>
        <w:rPr>
          <w:b/>
          <w:bCs/>
          <w:u w:val="single"/>
        </w:rPr>
      </w:pPr>
    </w:p>
    <w:p w14:paraId="6AB9C089" w14:textId="77777777" w:rsidR="00116883" w:rsidRDefault="00116883" w:rsidP="006F7A6A">
      <w:pPr>
        <w:rPr>
          <w:b/>
          <w:bCs/>
          <w:u w:val="single"/>
        </w:rPr>
      </w:pPr>
    </w:p>
    <w:p w14:paraId="031E2C9F" w14:textId="77777777" w:rsidR="003B7876" w:rsidRDefault="003B7876" w:rsidP="003B7876"/>
    <w:p w14:paraId="08ACE14C" w14:textId="77777777" w:rsidR="003B7876" w:rsidRDefault="003B7876" w:rsidP="003B7876"/>
    <w:p w14:paraId="67243B8F" w14:textId="77777777" w:rsidR="00626575" w:rsidRDefault="00626575" w:rsidP="00626575"/>
    <w:p w14:paraId="740DC89E" w14:textId="77777777" w:rsidR="00626575" w:rsidRPr="00C9015E" w:rsidRDefault="00626575" w:rsidP="00626575"/>
    <w:p w14:paraId="4FD65646" w14:textId="77777777" w:rsidR="00626575" w:rsidRDefault="00626575" w:rsidP="00626575"/>
    <w:p w14:paraId="01A4A585" w14:textId="77777777" w:rsidR="0042263D" w:rsidRDefault="0042263D"/>
    <w:sectPr w:rsidR="00422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F5D86"/>
    <w:multiLevelType w:val="hybridMultilevel"/>
    <w:tmpl w:val="4218D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47C76"/>
    <w:multiLevelType w:val="hybridMultilevel"/>
    <w:tmpl w:val="33A6C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756B4"/>
    <w:multiLevelType w:val="hybridMultilevel"/>
    <w:tmpl w:val="052A5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26430"/>
    <w:multiLevelType w:val="hybridMultilevel"/>
    <w:tmpl w:val="AA5E46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678A4"/>
    <w:multiLevelType w:val="hybridMultilevel"/>
    <w:tmpl w:val="1A360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66DD1"/>
    <w:multiLevelType w:val="hybridMultilevel"/>
    <w:tmpl w:val="500C4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03ED9"/>
    <w:multiLevelType w:val="hybridMultilevel"/>
    <w:tmpl w:val="927E9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161F4"/>
    <w:multiLevelType w:val="hybridMultilevel"/>
    <w:tmpl w:val="2B2C8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B5E02"/>
    <w:multiLevelType w:val="hybridMultilevel"/>
    <w:tmpl w:val="80081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C69B5"/>
    <w:multiLevelType w:val="hybridMultilevel"/>
    <w:tmpl w:val="1C58B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B4517"/>
    <w:multiLevelType w:val="hybridMultilevel"/>
    <w:tmpl w:val="68A4C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62594928">
    <w:abstractNumId w:val="6"/>
  </w:num>
  <w:num w:numId="2" w16cid:durableId="931475554">
    <w:abstractNumId w:val="5"/>
  </w:num>
  <w:num w:numId="3" w16cid:durableId="1269700369">
    <w:abstractNumId w:val="2"/>
  </w:num>
  <w:num w:numId="4" w16cid:durableId="1693727168">
    <w:abstractNumId w:val="4"/>
  </w:num>
  <w:num w:numId="5" w16cid:durableId="117842297">
    <w:abstractNumId w:val="7"/>
  </w:num>
  <w:num w:numId="6" w16cid:durableId="924846256">
    <w:abstractNumId w:val="8"/>
  </w:num>
  <w:num w:numId="7" w16cid:durableId="979576670">
    <w:abstractNumId w:val="10"/>
  </w:num>
  <w:num w:numId="8" w16cid:durableId="507913698">
    <w:abstractNumId w:val="0"/>
  </w:num>
  <w:num w:numId="9" w16cid:durableId="1452826367">
    <w:abstractNumId w:val="1"/>
  </w:num>
  <w:num w:numId="10" w16cid:durableId="121198056">
    <w:abstractNumId w:val="9"/>
  </w:num>
  <w:num w:numId="11" w16cid:durableId="10303039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2E1"/>
    <w:rsid w:val="00021A31"/>
    <w:rsid w:val="000A0AD1"/>
    <w:rsid w:val="000A1A67"/>
    <w:rsid w:val="000C2D47"/>
    <w:rsid w:val="000D4F5A"/>
    <w:rsid w:val="000E754E"/>
    <w:rsid w:val="001056FE"/>
    <w:rsid w:val="0011006E"/>
    <w:rsid w:val="00116883"/>
    <w:rsid w:val="00135CDF"/>
    <w:rsid w:val="0014475B"/>
    <w:rsid w:val="00161359"/>
    <w:rsid w:val="001663A8"/>
    <w:rsid w:val="001B0287"/>
    <w:rsid w:val="001B63E8"/>
    <w:rsid w:val="001C70F7"/>
    <w:rsid w:val="001E3A91"/>
    <w:rsid w:val="0020478E"/>
    <w:rsid w:val="00221CBF"/>
    <w:rsid w:val="0024240B"/>
    <w:rsid w:val="00245D27"/>
    <w:rsid w:val="0024746D"/>
    <w:rsid w:val="00270C84"/>
    <w:rsid w:val="0027170E"/>
    <w:rsid w:val="002721F8"/>
    <w:rsid w:val="002B55E1"/>
    <w:rsid w:val="00300BD5"/>
    <w:rsid w:val="00315010"/>
    <w:rsid w:val="0034319E"/>
    <w:rsid w:val="00366160"/>
    <w:rsid w:val="003848CE"/>
    <w:rsid w:val="003B7876"/>
    <w:rsid w:val="003C48AA"/>
    <w:rsid w:val="003E5112"/>
    <w:rsid w:val="003F0814"/>
    <w:rsid w:val="003F58E5"/>
    <w:rsid w:val="0040474D"/>
    <w:rsid w:val="004062D5"/>
    <w:rsid w:val="00413CA7"/>
    <w:rsid w:val="00415A70"/>
    <w:rsid w:val="0042263D"/>
    <w:rsid w:val="00427BC1"/>
    <w:rsid w:val="0044631F"/>
    <w:rsid w:val="00446F41"/>
    <w:rsid w:val="0045186C"/>
    <w:rsid w:val="00477F32"/>
    <w:rsid w:val="004A3DCB"/>
    <w:rsid w:val="004D445D"/>
    <w:rsid w:val="004E3881"/>
    <w:rsid w:val="005109C4"/>
    <w:rsid w:val="00510A4E"/>
    <w:rsid w:val="005227EC"/>
    <w:rsid w:val="005514F9"/>
    <w:rsid w:val="00573852"/>
    <w:rsid w:val="005927A9"/>
    <w:rsid w:val="005C2BFE"/>
    <w:rsid w:val="005F35CF"/>
    <w:rsid w:val="006004CA"/>
    <w:rsid w:val="006136CF"/>
    <w:rsid w:val="00617D44"/>
    <w:rsid w:val="006208CC"/>
    <w:rsid w:val="00626575"/>
    <w:rsid w:val="00640C41"/>
    <w:rsid w:val="00664C75"/>
    <w:rsid w:val="0066756B"/>
    <w:rsid w:val="006C4B00"/>
    <w:rsid w:val="006E42E1"/>
    <w:rsid w:val="006F1DD3"/>
    <w:rsid w:val="006F7A6A"/>
    <w:rsid w:val="00720511"/>
    <w:rsid w:val="007249B3"/>
    <w:rsid w:val="00730CC9"/>
    <w:rsid w:val="00740A88"/>
    <w:rsid w:val="007447E4"/>
    <w:rsid w:val="00753AE7"/>
    <w:rsid w:val="00754B4B"/>
    <w:rsid w:val="00776B77"/>
    <w:rsid w:val="00782114"/>
    <w:rsid w:val="00785C3A"/>
    <w:rsid w:val="00795C9E"/>
    <w:rsid w:val="007E7707"/>
    <w:rsid w:val="007F7AC3"/>
    <w:rsid w:val="00816B3A"/>
    <w:rsid w:val="00830384"/>
    <w:rsid w:val="00834EB8"/>
    <w:rsid w:val="00835F1B"/>
    <w:rsid w:val="008409B7"/>
    <w:rsid w:val="00846CE4"/>
    <w:rsid w:val="00860F6F"/>
    <w:rsid w:val="008612F8"/>
    <w:rsid w:val="00864F21"/>
    <w:rsid w:val="00875D6F"/>
    <w:rsid w:val="00883C95"/>
    <w:rsid w:val="0089720A"/>
    <w:rsid w:val="008B7146"/>
    <w:rsid w:val="008D6419"/>
    <w:rsid w:val="008F6105"/>
    <w:rsid w:val="0092528C"/>
    <w:rsid w:val="009445EC"/>
    <w:rsid w:val="00947A43"/>
    <w:rsid w:val="00947D3A"/>
    <w:rsid w:val="00957E9B"/>
    <w:rsid w:val="00976D3D"/>
    <w:rsid w:val="00991AFD"/>
    <w:rsid w:val="009A3919"/>
    <w:rsid w:val="009B15AC"/>
    <w:rsid w:val="009C7B2A"/>
    <w:rsid w:val="009E5A1D"/>
    <w:rsid w:val="00A10A69"/>
    <w:rsid w:val="00A14E36"/>
    <w:rsid w:val="00A32994"/>
    <w:rsid w:val="00A91F97"/>
    <w:rsid w:val="00AB04C9"/>
    <w:rsid w:val="00AB6B4C"/>
    <w:rsid w:val="00AC19A2"/>
    <w:rsid w:val="00AC5578"/>
    <w:rsid w:val="00AF3AA3"/>
    <w:rsid w:val="00BB66BE"/>
    <w:rsid w:val="00BC0AA3"/>
    <w:rsid w:val="00BC0F86"/>
    <w:rsid w:val="00BD688C"/>
    <w:rsid w:val="00BF3A69"/>
    <w:rsid w:val="00C227AB"/>
    <w:rsid w:val="00C3794B"/>
    <w:rsid w:val="00C65538"/>
    <w:rsid w:val="00C702F7"/>
    <w:rsid w:val="00C82A9D"/>
    <w:rsid w:val="00C90B6D"/>
    <w:rsid w:val="00C90D29"/>
    <w:rsid w:val="00C94673"/>
    <w:rsid w:val="00C96D96"/>
    <w:rsid w:val="00CA3C5B"/>
    <w:rsid w:val="00CA4486"/>
    <w:rsid w:val="00CB0C05"/>
    <w:rsid w:val="00CB0DAC"/>
    <w:rsid w:val="00CB6FC6"/>
    <w:rsid w:val="00CD2E1D"/>
    <w:rsid w:val="00CE7653"/>
    <w:rsid w:val="00CF1ED6"/>
    <w:rsid w:val="00D06F0D"/>
    <w:rsid w:val="00D25024"/>
    <w:rsid w:val="00D25821"/>
    <w:rsid w:val="00D41446"/>
    <w:rsid w:val="00D47378"/>
    <w:rsid w:val="00D60E13"/>
    <w:rsid w:val="00D71276"/>
    <w:rsid w:val="00D9253A"/>
    <w:rsid w:val="00D9264A"/>
    <w:rsid w:val="00D92980"/>
    <w:rsid w:val="00D92ED3"/>
    <w:rsid w:val="00D94E16"/>
    <w:rsid w:val="00DC1B78"/>
    <w:rsid w:val="00DC5D16"/>
    <w:rsid w:val="00DE7D6B"/>
    <w:rsid w:val="00E25FE7"/>
    <w:rsid w:val="00E40433"/>
    <w:rsid w:val="00E41099"/>
    <w:rsid w:val="00E64FBE"/>
    <w:rsid w:val="00E827BE"/>
    <w:rsid w:val="00EB5696"/>
    <w:rsid w:val="00EC716E"/>
    <w:rsid w:val="00EE3E22"/>
    <w:rsid w:val="00F248DE"/>
    <w:rsid w:val="00F5150A"/>
    <w:rsid w:val="00F54B95"/>
    <w:rsid w:val="00F6374B"/>
    <w:rsid w:val="00F7763A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ABA1B6"/>
  <w15:chartTrackingRefBased/>
  <w15:docId w15:val="{817D84D4-E8E9-4AB1-A369-9D41FE10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5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bdfd30-e79a-4c76-9b09-7a37d6f0b737">
      <Terms xmlns="http://schemas.microsoft.com/office/infopath/2007/PartnerControls"/>
    </lcf76f155ced4ddcb4097134ff3c332f>
    <TaxCatchAll xmlns="ceaaf2ba-eac9-492a-94ac-9275445e9b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225E46CC0D24C96D2FA244D7E2F4E" ma:contentTypeVersion="17" ma:contentTypeDescription="Create a new document." ma:contentTypeScope="" ma:versionID="542b2db003b2da6eb12396c228f2e669">
  <xsd:schema xmlns:xsd="http://www.w3.org/2001/XMLSchema" xmlns:xs="http://www.w3.org/2001/XMLSchema" xmlns:p="http://schemas.microsoft.com/office/2006/metadata/properties" xmlns:ns2="f5bdfd30-e79a-4c76-9b09-7a37d6f0b737" xmlns:ns3="ceaaf2ba-eac9-492a-94ac-9275445e9b46" targetNamespace="http://schemas.microsoft.com/office/2006/metadata/properties" ma:root="true" ma:fieldsID="a6d986db7d40d9b7af0a224ca1ec01c7" ns2:_="" ns3:_="">
    <xsd:import namespace="f5bdfd30-e79a-4c76-9b09-7a37d6f0b737"/>
    <xsd:import namespace="ceaaf2ba-eac9-492a-94ac-9275445e9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fd30-e79a-4c76-9b09-7a37d6f0b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af2ba-eac9-492a-94ac-9275445e9b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c3a643-1818-4f27-ba48-751a81da6c91}" ma:internalName="TaxCatchAll" ma:showField="CatchAllData" ma:web="ceaaf2ba-eac9-492a-94ac-9275445e9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EA953B-1EEF-4BE6-92A7-A3954E27E601}">
  <ds:schemaRefs>
    <ds:schemaRef ds:uri="http://schemas.microsoft.com/office/2006/metadata/properties"/>
    <ds:schemaRef ds:uri="http://schemas.microsoft.com/office/infopath/2007/PartnerControls"/>
    <ds:schemaRef ds:uri="f5bdfd30-e79a-4c76-9b09-7a37d6f0b737"/>
    <ds:schemaRef ds:uri="ceaaf2ba-eac9-492a-94ac-9275445e9b46"/>
  </ds:schemaRefs>
</ds:datastoreItem>
</file>

<file path=customXml/itemProps2.xml><?xml version="1.0" encoding="utf-8"?>
<ds:datastoreItem xmlns:ds="http://schemas.openxmlformats.org/officeDocument/2006/customXml" ds:itemID="{4D7E90BF-A66B-4BB5-B807-75C04CAE5C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698D82-2954-4450-837A-C10CB79C1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bdfd30-e79a-4c76-9b09-7a37d6f0b737"/>
    <ds:schemaRef ds:uri="ceaaf2ba-eac9-492a-94ac-9275445e9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Fowles, Millinda</dc:creator>
  <cp:keywords/>
  <dc:description/>
  <cp:lastModifiedBy>Holland, Madison Claire</cp:lastModifiedBy>
  <cp:revision>142</cp:revision>
  <dcterms:created xsi:type="dcterms:W3CDTF">2024-01-19T22:44:00Z</dcterms:created>
  <dcterms:modified xsi:type="dcterms:W3CDTF">2025-02-03T21:31:00Z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0x010100B93225E46CC0D24C96D2FA244D7E2F4E</vt:lpwstr>
  </property>
  <property fmtid="{D5CDD505-2E9C-101B-9397-08002B2CF9AE}" pid="3" name="MediaServiceImageTags">
    <vt:lpwstr/>
  </property>
</Properties>
</file>